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FE" w:rsidRDefault="00421B08" w:rsidP="00421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C95823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C95823">
        <w:rPr>
          <w:rFonts w:ascii="Times New Roman" w:hAnsi="Times New Roman" w:cs="Times New Roman"/>
          <w:sz w:val="28"/>
          <w:szCs w:val="28"/>
        </w:rPr>
        <w:t>Я</w:t>
      </w:r>
      <w:r w:rsidR="00532B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5823">
        <w:rPr>
          <w:rFonts w:ascii="Times New Roman" w:hAnsi="Times New Roman" w:cs="Times New Roman"/>
          <w:sz w:val="28"/>
          <w:szCs w:val="28"/>
        </w:rPr>
        <w:t xml:space="preserve"> воспитатель»</w:t>
      </w:r>
    </w:p>
    <w:p w:rsidR="00532BC0" w:rsidRPr="00532BC0" w:rsidRDefault="00532BC0" w:rsidP="00421B08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BC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Воспитателем, как и художником, нужно родиться.</w:t>
      </w:r>
    </w:p>
    <w:p w:rsidR="00C95823" w:rsidRDefault="000C6D47" w:rsidP="00C95823">
      <w:pPr>
        <w:jc w:val="right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532BC0" w:rsidRPr="005B32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К. Вебер</w:t>
        </w:r>
      </w:hyperlink>
    </w:p>
    <w:p w:rsidR="00532BC0" w:rsidRDefault="00532BC0" w:rsidP="00E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оспитатель! У меня самая важная и трудная работа на земле. Трудная она потому, что воспитание детей это нелегкий труд, ведь приходится много стараться, чтобы из маленького человечка вырастить большую личность.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потому, что именно воспитатель закладывает фундамент для построения дальнейшей жизни. Я согласна с </w:t>
      </w:r>
      <w:r w:rsidR="00B747A3">
        <w:rPr>
          <w:rFonts w:ascii="Times New Roman" w:hAnsi="Times New Roman" w:cs="Times New Roman"/>
          <w:sz w:val="28"/>
          <w:szCs w:val="28"/>
        </w:rPr>
        <w:t xml:space="preserve">немецким композитором </w:t>
      </w:r>
      <w:r>
        <w:rPr>
          <w:rFonts w:ascii="Times New Roman" w:hAnsi="Times New Roman" w:cs="Times New Roman"/>
          <w:sz w:val="28"/>
          <w:szCs w:val="28"/>
        </w:rPr>
        <w:t>К. Вебером, что</w:t>
      </w:r>
      <w:r w:rsidR="0042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воспитателем нужно родиться, ведь любовь к детям не рождается по щелчку, а сидит в самом сердце, в глубине его души.</w:t>
      </w:r>
    </w:p>
    <w:p w:rsidR="00003543" w:rsidRDefault="00003543" w:rsidP="00E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школе, заполняя детские анкеты, на вопрос « Кем вы хотите стать в будущем</w:t>
      </w:r>
      <w:r w:rsidRPr="000035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я с уверенностью отвечала, что воспитателем, это мечта с детства. И по сих пор с уверенностью могу заявить, что 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для меня идеальная профессия! Я счастлива от того, что у меня необычайно веселая, разнообразная работа, </w:t>
      </w:r>
      <w:r w:rsidR="00421B08">
        <w:rPr>
          <w:rFonts w:ascii="Times New Roman" w:hAnsi="Times New Roman" w:cs="Times New Roman"/>
          <w:sz w:val="28"/>
          <w:szCs w:val="28"/>
        </w:rPr>
        <w:t>ощущаю всегда себя как в детстве.</w:t>
      </w:r>
      <w:r>
        <w:rPr>
          <w:rFonts w:ascii="Times New Roman" w:hAnsi="Times New Roman" w:cs="Times New Roman"/>
          <w:sz w:val="28"/>
          <w:szCs w:val="28"/>
        </w:rPr>
        <w:t xml:space="preserve"> Мне некогда скучать на работе, ведь мир детей полон неожиданностей и любви, ведь именно </w:t>
      </w:r>
      <w:r w:rsidR="00421B08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искренне показывают свои чувства.</w:t>
      </w:r>
    </w:p>
    <w:p w:rsidR="00882402" w:rsidRDefault="00882402" w:rsidP="00E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 детьми раннего возраста, и все этапы становления личности мы проходим вместе. Это такой период, когда малышам совсем еще трудно оторваться от мамы, и мне приходится заменять </w:t>
      </w:r>
      <w:r w:rsidR="00A9034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903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0345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родного и самого близкого человека для них. Но не передать словами эти ощущения нежности и любви, которые исходят от детей, когда доверие заслуженно, и они </w:t>
      </w:r>
      <w:r w:rsidR="00A90345">
        <w:rPr>
          <w:rFonts w:ascii="Times New Roman" w:hAnsi="Times New Roman" w:cs="Times New Roman"/>
          <w:sz w:val="28"/>
          <w:szCs w:val="28"/>
        </w:rPr>
        <w:t>с горящими глазами бегут к тебе на встречу и тянут свои ручки, чтобы обнять, прижаться, как можно ближе, или даже посидеть тихонечко на ручках!</w:t>
      </w:r>
    </w:p>
    <w:p w:rsidR="00E31AB3" w:rsidRDefault="001E0230" w:rsidP="00E57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рабочий день начинается с</w:t>
      </w:r>
      <w:r w:rsidR="00421B08">
        <w:rPr>
          <w:rFonts w:ascii="Times New Roman" w:hAnsi="Times New Roman" w:cs="Times New Roman"/>
          <w:sz w:val="28"/>
          <w:szCs w:val="28"/>
        </w:rPr>
        <w:t xml:space="preserve"> раннего утра</w:t>
      </w:r>
      <w:proofErr w:type="gramStart"/>
      <w:r w:rsidR="0042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меня есть детки, которые очень рано приходят в детский сад, поэтому я бегу на работу, как можно раньше, чтобы не заставить их меня ждать, ведь они как и я желают нашей встречи и торопятся побыстрее придти к новым открытиям. А еще </w:t>
      </w:r>
      <w:r w:rsidR="00421B08">
        <w:rPr>
          <w:rFonts w:ascii="Times New Roman" w:hAnsi="Times New Roman" w:cs="Times New Roman"/>
          <w:sz w:val="28"/>
          <w:szCs w:val="28"/>
        </w:rPr>
        <w:t xml:space="preserve">ребятам </w:t>
      </w:r>
      <w:r>
        <w:rPr>
          <w:rFonts w:ascii="Times New Roman" w:hAnsi="Times New Roman" w:cs="Times New Roman"/>
          <w:sz w:val="28"/>
          <w:szCs w:val="28"/>
        </w:rPr>
        <w:t>очень нравится приходить первыми, потому что вся группа, все игрушки, книжки в их распоряжении, и мое внимание только для них.</w:t>
      </w:r>
      <w:r w:rsidR="00D21262">
        <w:rPr>
          <w:rFonts w:ascii="Times New Roman" w:hAnsi="Times New Roman" w:cs="Times New Roman"/>
          <w:sz w:val="28"/>
          <w:szCs w:val="28"/>
        </w:rPr>
        <w:t xml:space="preserve"> </w:t>
      </w:r>
      <w:r w:rsidR="00882402">
        <w:rPr>
          <w:rFonts w:ascii="Times New Roman" w:hAnsi="Times New Roman" w:cs="Times New Roman"/>
          <w:sz w:val="28"/>
          <w:szCs w:val="28"/>
        </w:rPr>
        <w:t>Но самое интересное детей ждет впереди, у нас начинаются занятия</w:t>
      </w:r>
      <w:r w:rsidR="00A90345">
        <w:rPr>
          <w:rFonts w:ascii="Times New Roman" w:hAnsi="Times New Roman" w:cs="Times New Roman"/>
          <w:sz w:val="28"/>
          <w:szCs w:val="28"/>
        </w:rPr>
        <w:t xml:space="preserve">. Особое место заслужило рисование. Моим </w:t>
      </w:r>
      <w:r w:rsidR="00421B08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A90345">
        <w:rPr>
          <w:rFonts w:ascii="Times New Roman" w:hAnsi="Times New Roman" w:cs="Times New Roman"/>
          <w:sz w:val="28"/>
          <w:szCs w:val="28"/>
        </w:rPr>
        <w:t xml:space="preserve">нравится рисовать пальчиками, для них это было большое открытие, они очень любят сам процесс ощущения краски на пальцах и ладони, и каждый раз замирают от неожиданности и радости, когда сюжет рисунка превращается в животное или погодное явление, растение. Я стараюсь сделать обычное занятие по рисованию </w:t>
      </w:r>
      <w:r w:rsidR="000C63C0">
        <w:rPr>
          <w:rFonts w:ascii="Times New Roman" w:hAnsi="Times New Roman" w:cs="Times New Roman"/>
          <w:sz w:val="28"/>
          <w:szCs w:val="28"/>
        </w:rPr>
        <w:t xml:space="preserve">сказочным, мы снова и снова становимся настоящими героями, которые </w:t>
      </w:r>
      <w:r w:rsidR="000C63C0">
        <w:rPr>
          <w:rFonts w:ascii="Times New Roman" w:hAnsi="Times New Roman" w:cs="Times New Roman"/>
          <w:sz w:val="28"/>
          <w:szCs w:val="28"/>
        </w:rPr>
        <w:lastRenderedPageBreak/>
        <w:t>помогают персонажам сказки, будь это зайка, потерявшийся в лесу из сказки « Теремок», и мы рисуем пальчиками ему следы</w:t>
      </w:r>
      <w:proofErr w:type="gramStart"/>
      <w:r w:rsidR="000C63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63C0">
        <w:rPr>
          <w:rFonts w:ascii="Times New Roman" w:hAnsi="Times New Roman" w:cs="Times New Roman"/>
          <w:sz w:val="28"/>
          <w:szCs w:val="28"/>
        </w:rPr>
        <w:t xml:space="preserve"> чтобы он мог добраться до теремка, будь это цветочная поляна, где все цветочки волшебные, или же это рябинка, чтобы нашим птичкам было что зимой</w:t>
      </w:r>
      <w:r w:rsidR="00421B08">
        <w:rPr>
          <w:rFonts w:ascii="Times New Roman" w:hAnsi="Times New Roman" w:cs="Times New Roman"/>
          <w:sz w:val="28"/>
          <w:szCs w:val="28"/>
        </w:rPr>
        <w:t xml:space="preserve"> клевать </w:t>
      </w:r>
      <w:r w:rsidR="000C63C0">
        <w:rPr>
          <w:rFonts w:ascii="Times New Roman" w:hAnsi="Times New Roman" w:cs="Times New Roman"/>
          <w:sz w:val="28"/>
          <w:szCs w:val="28"/>
        </w:rPr>
        <w:t>.  Детям очень нравится быть нужными</w:t>
      </w:r>
      <w:r w:rsidR="00B730B2">
        <w:rPr>
          <w:rFonts w:ascii="Times New Roman" w:hAnsi="Times New Roman" w:cs="Times New Roman"/>
          <w:sz w:val="28"/>
          <w:szCs w:val="28"/>
        </w:rPr>
        <w:t>, они хотят помогать в беде, а это значит наше занятие не только сопутствует развитию мелкой моторики руки, но и выполняет функции нравственн</w:t>
      </w:r>
      <w:proofErr w:type="gramStart"/>
      <w:r w:rsidR="00B73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730B2">
        <w:rPr>
          <w:rFonts w:ascii="Times New Roman" w:hAnsi="Times New Roman" w:cs="Times New Roman"/>
          <w:sz w:val="28"/>
          <w:szCs w:val="28"/>
        </w:rPr>
        <w:t xml:space="preserve"> эстетического воспитания. Но вот когда мы возвращаемся из сказки, у нас наступает время прогулки, обеда и сна. </w:t>
      </w:r>
      <w:r w:rsidR="00421B08">
        <w:rPr>
          <w:rFonts w:ascii="Times New Roman" w:hAnsi="Times New Roman" w:cs="Times New Roman"/>
          <w:sz w:val="28"/>
          <w:szCs w:val="28"/>
        </w:rPr>
        <w:t>М</w:t>
      </w:r>
      <w:r w:rsidR="00B730B2">
        <w:rPr>
          <w:rFonts w:ascii="Times New Roman" w:hAnsi="Times New Roman" w:cs="Times New Roman"/>
          <w:sz w:val="28"/>
          <w:szCs w:val="28"/>
        </w:rPr>
        <w:t xml:space="preserve">не кажется, что сейчас, в тихий час, будет время немного отдохнуть, </w:t>
      </w:r>
      <w:r w:rsidR="00E31AB3">
        <w:rPr>
          <w:rFonts w:ascii="Times New Roman" w:hAnsi="Times New Roman" w:cs="Times New Roman"/>
          <w:sz w:val="28"/>
          <w:szCs w:val="28"/>
        </w:rPr>
        <w:t xml:space="preserve">послушать тишину, но мысли крутятся веретеном о предстоящих занятиях и играх, и я придумываю, добавляю, убираю, и снова добавляю новые идеи. В такие моменты понимаешь, что живешь и развиваешься благодаря детям. </w:t>
      </w:r>
      <w:r w:rsidR="00B73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D92" w:rsidRDefault="00B747A3" w:rsidP="00E57D9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писатель, выдающийся педагог, создатель российской научной педагогики, </w:t>
      </w:r>
      <w:r w:rsidR="00003543" w:rsidRPr="001E023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03543" w:rsidRPr="00003543">
        <w:rPr>
          <w:rFonts w:ascii="Times New Roman" w:hAnsi="Times New Roman" w:cs="Times New Roman"/>
          <w:sz w:val="28"/>
          <w:szCs w:val="28"/>
          <w:shd w:val="clear" w:color="auto" w:fill="FFFFFF"/>
        </w:rPr>
        <w:t>.Д.Ушинский писал: «Если вы удачно выберете труд и вложите в него свою душу, то счастье само отыщет вас».</w:t>
      </w:r>
      <w:r w:rsidR="00E5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я счастлива!  К</w:t>
      </w:r>
      <w:r w:rsidR="00F17AF9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день, приходя на работу, вкладываю душу в свой труд, стараюсь наполнить жизнь детей яркими положительными красками, ведь детство бывает только раз, и оно должно пройти так, чтобы ребенок мог сказать, что у него было самое счастливое детство. Еще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47A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основатель народной педагогики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7AF9" w:rsidRPr="00F17AF9">
        <w:rPr>
          <w:rFonts w:ascii="Times New Roman" w:hAnsi="Times New Roman" w:cs="Times New Roman"/>
          <w:sz w:val="28"/>
          <w:szCs w:val="28"/>
          <w:shd w:val="clear" w:color="auto" w:fill="FFFFFF"/>
        </w:rPr>
        <w:t>В. А. Сухомлинский писал, что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  и сердце из окружающего мира, - от этого в решающей степени зависит, каким человеком станет сегодняшний малыш». </w:t>
      </w:r>
      <w:r w:rsidR="00F1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моя задача </w:t>
      </w:r>
      <w:r w:rsidR="00F17AF9" w:rsidRPr="00F17AF9">
        <w:rPr>
          <w:rFonts w:ascii="Times New Roman" w:hAnsi="Times New Roman" w:cs="Times New Roman"/>
          <w:sz w:val="28"/>
          <w:szCs w:val="28"/>
          <w:shd w:val="clear" w:color="auto" w:fill="FFFFFF"/>
        </w:rPr>
        <w:t>– не разрушить эту детскую самобытность, а влиться в нее, привив и вложив духовно-нравственные ценности. Ведь, именно мне, как педагогу дошкольного образования отводится особая роль, поскольку личность взрослого «мощный фактор развития личности ребёнка»</w:t>
      </w:r>
    </w:p>
    <w:p w:rsidR="009B7DD8" w:rsidRDefault="00E57D92" w:rsidP="00E57D9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B7DD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образовательные стандарты требуют от воспитателей выполнение многих задач, но я считаю, самой главной задачей в своей работ</w:t>
      </w:r>
      <w:proofErr w:type="gramStart"/>
      <w:r w:rsidR="009B7DD8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="009B7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заслужить доверие и любовь детей, и тогда можно справиться с любыми требованиями и стандартами. Ведь, когда воспитатель идет в тандеме с детьми</w:t>
      </w:r>
      <w:r w:rsidR="00194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становятся и «горы по плечу», и любые трудности преодолеваются легче. </w:t>
      </w:r>
      <w:r w:rsidR="001944BD" w:rsidRPr="0019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Меняется мир, меняются и требования. И современный </w:t>
      </w:r>
      <w:r w:rsidR="001A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1944BD" w:rsidRPr="0019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на возраст и другие обстоятельства, должен им соответствовать.</w:t>
      </w:r>
      <w:r w:rsidR="0019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A49" w:rsidRP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</w:t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воспитателям</w:t>
      </w:r>
      <w:r w:rsidR="001A1A49" w:rsidRP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очень серьёзные: это знание методических основ педагогической деятельности, знание психологических основ возрастной педагогики, знание и умение владеть ИКТ (информационно-коммуникативными технологиями). Компьютер, </w:t>
      </w:r>
      <w:r w:rsidR="001A1A49" w:rsidRPr="001A1A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магнитные доски, </w:t>
      </w:r>
      <w:proofErr w:type="spellStart"/>
      <w:r w:rsidR="001A1A49" w:rsidRP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="001A1A49" w:rsidRP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проигрыватель, видеопроектор… Современный воспитатель должен уметь управлять всей этой техникой. Иначе нельзя. Новые жёсткие требования диктуют свои правила</w:t>
      </w:r>
      <w:r w:rsidR="001A1A49" w:rsidRPr="001A1A4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A1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1944BD" w:rsidRPr="001944BD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 он должен быть такой, как и во все времена – добрый, приветливый, внимательный, терпеливый, любознательный, ласковый и обязательно любить детей!</w:t>
      </w:r>
    </w:p>
    <w:p w:rsidR="001944BD" w:rsidRPr="001944BD" w:rsidRDefault="001944BD" w:rsidP="00E57D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1944BD">
        <w:rPr>
          <w:sz w:val="28"/>
          <w:szCs w:val="28"/>
        </w:rPr>
        <w:t>Я люблю свою нелёгкую, но интересную и нужную профессию и благодарю судьбу за возможность  прожить детство многократно. Ведь вместе с воспитанниками я проживаю самые счастливые годы!</w:t>
      </w:r>
    </w:p>
    <w:p w:rsidR="001944BD" w:rsidRPr="001944BD" w:rsidRDefault="001944BD" w:rsidP="00E57D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1944BD">
        <w:rPr>
          <w:sz w:val="28"/>
          <w:szCs w:val="28"/>
        </w:rPr>
        <w:t> </w:t>
      </w:r>
    </w:p>
    <w:p w:rsidR="001944BD" w:rsidRPr="001944BD" w:rsidRDefault="001944BD" w:rsidP="00E57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4BD" w:rsidRPr="001944BD" w:rsidSect="0018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823"/>
    <w:rsid w:val="00003543"/>
    <w:rsid w:val="000C63C0"/>
    <w:rsid w:val="000C6D47"/>
    <w:rsid w:val="00180923"/>
    <w:rsid w:val="001822FE"/>
    <w:rsid w:val="001944BD"/>
    <w:rsid w:val="001A1A49"/>
    <w:rsid w:val="001E0230"/>
    <w:rsid w:val="00421B08"/>
    <w:rsid w:val="00532BC0"/>
    <w:rsid w:val="005B324A"/>
    <w:rsid w:val="00882402"/>
    <w:rsid w:val="009B7DD8"/>
    <w:rsid w:val="00A90345"/>
    <w:rsid w:val="00B730B2"/>
    <w:rsid w:val="00B747A3"/>
    <w:rsid w:val="00B94FD0"/>
    <w:rsid w:val="00C95823"/>
    <w:rsid w:val="00D21262"/>
    <w:rsid w:val="00E31AB3"/>
    <w:rsid w:val="00E57D92"/>
    <w:rsid w:val="00F17AF9"/>
    <w:rsid w:val="00FB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532BC0"/>
  </w:style>
  <w:style w:type="character" w:styleId="a4">
    <w:name w:val="Hyperlink"/>
    <w:basedOn w:val="a0"/>
    <w:uiPriority w:val="99"/>
    <w:semiHidden/>
    <w:unhideWhenUsed/>
    <w:rsid w:val="00532BC0"/>
    <w:rPr>
      <w:color w:val="0000FF"/>
      <w:u w:val="single"/>
    </w:rPr>
  </w:style>
  <w:style w:type="character" w:styleId="a5">
    <w:name w:val="Strong"/>
    <w:basedOn w:val="a0"/>
    <w:uiPriority w:val="22"/>
    <w:qFormat/>
    <w:rsid w:val="001A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itbcbkbuedi0cs5c6cc.xn--p1ai/%D1%86%D0%B8%D1%82%D0%B0%D1%82%D1%8B/%D0%BF%D0%BE%20%D0%B0%D0%B2%D1%82%D0%BE%D1%80%D0%B0%D0%BC/%D0%9A.%20%D0%92%D0%B5%D0%B1%D0%B5%D1%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840</Words>
  <Characters>4829</Characters>
  <Application>Microsoft Office Word</Application>
  <DocSecurity>0</DocSecurity>
  <Lines>87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10</cp:revision>
  <dcterms:created xsi:type="dcterms:W3CDTF">2020-02-11T18:21:00Z</dcterms:created>
  <dcterms:modified xsi:type="dcterms:W3CDTF">2020-02-27T12:42:00Z</dcterms:modified>
</cp:coreProperties>
</file>